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633D36" w14:paraId="6879D2F5" w14:textId="77777777" w:rsidTr="00633D36">
        <w:trPr>
          <w:trHeight w:val="148"/>
        </w:trPr>
        <w:tc>
          <w:tcPr>
            <w:tcW w:w="8720" w:type="dxa"/>
            <w:hideMark/>
          </w:tcPr>
          <w:p w14:paraId="6D5A5B31" w14:textId="77777777" w:rsidR="00633D36" w:rsidRDefault="00633D36" w:rsidP="00633D36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INSCRIÇÃO/PAGAMENTO</w:t>
            </w:r>
          </w:p>
          <w:p w14:paraId="3E694B48" w14:textId="77777777" w:rsidR="00633D36" w:rsidRDefault="00633D36" w:rsidP="005E6D1C">
            <w:pPr>
              <w:pStyle w:val="NormalWeb"/>
              <w:jc w:val="center"/>
            </w:pPr>
            <w:r>
              <w:t> </w:t>
            </w:r>
          </w:p>
        </w:tc>
      </w:tr>
      <w:tr w:rsidR="00633D36" w14:paraId="31351C24" w14:textId="77777777" w:rsidTr="001722CA">
        <w:trPr>
          <w:trHeight w:val="12796"/>
        </w:trPr>
        <w:tc>
          <w:tcPr>
            <w:tcW w:w="8720" w:type="dxa"/>
            <w:hideMark/>
          </w:tcPr>
          <w:p w14:paraId="249EFDFC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Por favor salve uma cópia ou imprima e devolva ao secretariado do Colóquio por e-mail, correio ou fax. </w:t>
            </w:r>
            <w:r>
              <w:rPr>
                <w:rFonts w:ascii="Arial" w:hAnsi="Arial" w:cs="Arial"/>
                <w:color w:val="000000"/>
                <w:lang w:eastAsia="pt-BR"/>
              </w:rPr>
              <w:t xml:space="preserve"> </w:t>
            </w:r>
          </w:p>
          <w:p w14:paraId="0282857E" w14:textId="77777777" w:rsidR="00633D36" w:rsidRDefault="00633D36" w:rsidP="005E6D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 xml:space="preserve">E-mail: </w:t>
            </w:r>
            <w:hyperlink r:id="rId6" w:history="1">
              <w:r w:rsidRPr="0091056C">
                <w:rPr>
                  <w:rStyle w:val="Hyperlink"/>
                  <w:rFonts w:ascii="Arial" w:hAnsi="Arial" w:cs="Arial"/>
                  <w:lang w:eastAsia="pt-BR"/>
                </w:rPr>
                <w:t>colecoes@fl.ul.pt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6447D730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  <w:color w:val="000000"/>
                <w:lang w:eastAsia="pt-BR"/>
              </w:rPr>
              <w:t>+351 217 960 063.</w:t>
            </w:r>
          </w:p>
          <w:p w14:paraId="331730EB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t>Correio:</w:t>
            </w:r>
          </w:p>
          <w:p w14:paraId="1BBC881B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ARTIS – Instituto de História da Arte</w:t>
            </w:r>
          </w:p>
          <w:p w14:paraId="2ABE3A65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Colóquio Coleções de Arte</w:t>
            </w:r>
          </w:p>
          <w:p w14:paraId="5ED2EC36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Faculdade de Letras – Universidade de Lisboa</w:t>
            </w:r>
          </w:p>
          <w:p w14:paraId="5CBCC44F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1600-214 Lisboa</w:t>
            </w:r>
          </w:p>
          <w:p w14:paraId="50C3EBBB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Portugal</w:t>
            </w:r>
          </w:p>
          <w:p w14:paraId="07374765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  <w:b/>
                <w:bCs/>
              </w:rPr>
              <w:t>1. Participante</w:t>
            </w:r>
          </w:p>
          <w:p w14:paraId="6EBA94BA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  <w:t>Titulo: _______________________________________________________</w:t>
            </w:r>
            <w:r>
              <w:rPr>
                <w:rFonts w:ascii="Arial" w:hAnsi="Arial" w:cs="Arial"/>
              </w:rPr>
              <w:br/>
              <w:t xml:space="preserve">Nome: ____________________________ __________________________ </w:t>
            </w:r>
          </w:p>
          <w:p w14:paraId="06E895C4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  <w:t>Organização (se aplicável): _______________________________________________</w:t>
            </w:r>
          </w:p>
          <w:p w14:paraId="23C62CCA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  <w:t xml:space="preserve">Endereço:____________________________________________________________ </w:t>
            </w:r>
          </w:p>
          <w:p w14:paraId="04B0F7C9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  <w:t>Código postal: _________________________________________________</w:t>
            </w:r>
          </w:p>
          <w:p w14:paraId="141E888E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t>Telefone de contacto:__________________; e-mail:____________________</w:t>
            </w:r>
          </w:p>
          <w:p w14:paraId="72695B57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2. Custo</w:t>
            </w:r>
          </w:p>
          <w:p w14:paraId="4EE21BCE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u w:val="single"/>
              </w:rPr>
              <w:t>Participantes em geral:  30.00€</w:t>
            </w:r>
          </w:p>
          <w:p w14:paraId="535189C6" w14:textId="77777777" w:rsidR="00633D36" w:rsidRDefault="00633D36" w:rsidP="005E6D1C">
            <w:pPr>
              <w:pStyle w:val="NormalWeb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Autores e estudantes*:  20.00€ </w:t>
            </w:r>
          </w:p>
          <w:p w14:paraId="7A1F45E5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  <w:u w:val="single"/>
              </w:rPr>
              <w:t>* Enviar comprovativo</w:t>
            </w:r>
          </w:p>
          <w:p w14:paraId="1CC961A6" w14:textId="77777777" w:rsidR="00633D36" w:rsidRDefault="00633D36" w:rsidP="005E6D1C">
            <w:pPr>
              <w:pStyle w:val="NormalWeb"/>
              <w:rPr>
                <w:rFonts w:ascii="Arial" w:hAnsi="Arial" w:cs="Arial"/>
                <w:b/>
                <w:bCs/>
              </w:rPr>
            </w:pPr>
          </w:p>
          <w:p w14:paraId="74B3CFBB" w14:textId="77777777" w:rsidR="00633D36" w:rsidRDefault="00633D36" w:rsidP="005E6D1C">
            <w:pPr>
              <w:pStyle w:val="NormalWeb"/>
            </w:pPr>
          </w:p>
        </w:tc>
      </w:tr>
      <w:tr w:rsidR="00633D36" w14:paraId="5FF6A075" w14:textId="77777777" w:rsidTr="001722CA">
        <w:trPr>
          <w:trHeight w:val="13594"/>
        </w:trPr>
        <w:tc>
          <w:tcPr>
            <w:tcW w:w="8720" w:type="dxa"/>
            <w:hideMark/>
          </w:tcPr>
          <w:p w14:paraId="5D85576F" w14:textId="77777777" w:rsidR="001722CA" w:rsidRDefault="001722CA" w:rsidP="005E6D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 Pagamento</w:t>
            </w:r>
          </w:p>
          <w:p w14:paraId="5F782CAB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t xml:space="preserve">Meios de pagamento aceites: </w:t>
            </w:r>
          </w:p>
          <w:p w14:paraId="205672D1" w14:textId="77777777" w:rsidR="00633D36" w:rsidRPr="00633D36" w:rsidRDefault="00633D36" w:rsidP="00633D3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33D36">
              <w:rPr>
                <w:rFonts w:ascii="Arial" w:hAnsi="Arial" w:cs="Arial"/>
                <w:sz w:val="40"/>
                <w:szCs w:val="40"/>
              </w:rPr>
              <w:t>□</w:t>
            </w:r>
            <w:r w:rsidRPr="00633D36">
              <w:rPr>
                <w:rFonts w:ascii="Arial" w:hAnsi="Arial" w:cs="Arial"/>
              </w:rPr>
              <w:t xml:space="preserve"> Transferência bancária</w:t>
            </w:r>
          </w:p>
          <w:p w14:paraId="2F7F7579" w14:textId="77777777" w:rsidR="00633D36" w:rsidRPr="00633D36" w:rsidRDefault="00633D36" w:rsidP="00633D36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633D36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633D36">
              <w:rPr>
                <w:rFonts w:ascii="Arial" w:hAnsi="Arial" w:cs="Arial"/>
              </w:rPr>
              <w:t>Cheque</w:t>
            </w:r>
          </w:p>
          <w:p w14:paraId="47CA699D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Transferências bancárias</w:t>
            </w:r>
            <w:r>
              <w:rPr>
                <w:rFonts w:ascii="Arial" w:hAnsi="Arial" w:cs="Arial"/>
              </w:rPr>
              <w:t>.</w:t>
            </w:r>
          </w:p>
          <w:p w14:paraId="3B4290E4" w14:textId="77777777" w:rsidR="00633D36" w:rsidRPr="00F853DC" w:rsidRDefault="00633D36" w:rsidP="00633D3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Pr="00F853DC">
              <w:rPr>
                <w:rFonts w:ascii="Arial" w:hAnsi="Arial" w:cs="Arial"/>
              </w:rPr>
              <w:t xml:space="preserve"> Portugal</w:t>
            </w:r>
          </w:p>
          <w:p w14:paraId="03BD410A" w14:textId="77777777" w:rsidR="00633D36" w:rsidRDefault="00633D36" w:rsidP="005E6D1C">
            <w:pPr>
              <w:jc w:val="both"/>
            </w:pPr>
            <w:r>
              <w:rPr>
                <w:rFonts w:ascii="Arial" w:hAnsi="Arial" w:cs="Arial"/>
              </w:rPr>
              <w:br/>
            </w:r>
            <w:r>
              <w:t xml:space="preserve">            NIB: 0035 0824 0001 1450130 14 NIF: 502657456.</w:t>
            </w:r>
          </w:p>
          <w:p w14:paraId="0E74D7AE" w14:textId="77777777" w:rsidR="00633D36" w:rsidRDefault="00633D36" w:rsidP="00633D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Do estrangeiro</w:t>
            </w:r>
            <w:r>
              <w:rPr>
                <w:rFonts w:ascii="Arial" w:hAnsi="Arial" w:cs="Arial"/>
              </w:rPr>
              <w:br/>
              <w:t xml:space="preserve">IBAN: </w:t>
            </w:r>
            <w:r>
              <w:t>PT50 0035 0824 0001 1450130 14</w:t>
            </w:r>
            <w:r>
              <w:rPr>
                <w:rFonts w:ascii="Arial" w:hAnsi="Arial" w:cs="Arial"/>
              </w:rPr>
              <w:br/>
              <w:t xml:space="preserve">SWIFT </w:t>
            </w:r>
            <w:proofErr w:type="spellStart"/>
            <w:r>
              <w:rPr>
                <w:rFonts w:ascii="Arial" w:hAnsi="Arial" w:cs="Arial"/>
              </w:rPr>
              <w:t>code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t>CGDIPTPL</w:t>
            </w:r>
            <w:r>
              <w:rPr>
                <w:rFonts w:ascii="Arial" w:hAnsi="Arial" w:cs="Arial"/>
              </w:rPr>
              <w:br/>
              <w:t>(</w:t>
            </w:r>
            <w:r>
              <w:t>Banco: Caixa Geral de Depósitos, Agência: Universidade de Lisboa, Endereço: Alameda da Universidade 1649-004 Lisboa)</w:t>
            </w:r>
          </w:p>
          <w:p w14:paraId="3382E6C8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t>Para assegurar a rastreabilidade dos pagamentos solicita-se a menção de "COLEÇÕES" e o apelido nos dados da transferência. Enviar a prova de pagamento juntamente com a inscrição.</w:t>
            </w:r>
          </w:p>
          <w:p w14:paraId="3FDC65D1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Pagamento por cheques </w:t>
            </w:r>
            <w:r>
              <w:rPr>
                <w:rFonts w:ascii="Arial" w:hAnsi="Arial" w:cs="Arial"/>
              </w:rPr>
              <w:t>(só por débito em contas abertas em bancos portugueses)</w:t>
            </w:r>
          </w:p>
          <w:p w14:paraId="053AD0A1" w14:textId="77777777" w:rsidR="00633D36" w:rsidRDefault="00633D36" w:rsidP="005E6D1C">
            <w:pPr>
              <w:pStyle w:val="NormalWeb"/>
            </w:pPr>
            <w:r>
              <w:rPr>
                <w:rFonts w:ascii="Arial" w:hAnsi="Arial" w:cs="Arial"/>
              </w:rPr>
              <w:t xml:space="preserve">Fazer o cheque pagável a </w:t>
            </w:r>
            <w:r>
              <w:rPr>
                <w:rFonts w:ascii="Arial" w:hAnsi="Arial" w:cs="Arial"/>
                <w:u w:val="single"/>
              </w:rPr>
              <w:t>Faculdade de Letras da Universidade de Lisboa</w:t>
            </w:r>
            <w:r>
              <w:rPr>
                <w:rFonts w:ascii="Arial" w:hAnsi="Arial" w:cs="Arial"/>
              </w:rPr>
              <w:t xml:space="preserve"> e enviá-lo a:</w:t>
            </w:r>
          </w:p>
          <w:p w14:paraId="3C6271D4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ARTIS – Instituto de História da Arte</w:t>
            </w:r>
          </w:p>
          <w:p w14:paraId="27B5947B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Colóquio Coleções de Arte</w:t>
            </w:r>
          </w:p>
          <w:p w14:paraId="7C0DEA94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Faculdade de Letras – Universidade de Lisboa</w:t>
            </w:r>
          </w:p>
          <w:p w14:paraId="3CED1CF0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1600-214 Lisboa</w:t>
            </w:r>
          </w:p>
          <w:p w14:paraId="6F7BEFB0" w14:textId="77777777" w:rsidR="00633D36" w:rsidRDefault="00633D36" w:rsidP="005E6D1C">
            <w:pPr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Portugal</w:t>
            </w:r>
          </w:p>
          <w:p w14:paraId="00A71E3D" w14:textId="77777777" w:rsidR="00633D36" w:rsidRDefault="00633D36" w:rsidP="005E6D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Juntar ficha de inscrição mencionando o Banco e o número do cheque, para assegurar a rastreabilidade do pagamento.</w:t>
            </w:r>
          </w:p>
          <w:p w14:paraId="263FC1D5" w14:textId="77777777" w:rsidR="00633D36" w:rsidRDefault="00633D36" w:rsidP="005E6D1C">
            <w:pPr>
              <w:pStyle w:val="NormalWeb"/>
              <w:rPr>
                <w:rFonts w:ascii="Arial" w:hAnsi="Arial" w:cs="Arial"/>
              </w:rPr>
            </w:pPr>
          </w:p>
          <w:p w14:paraId="76FBE0A4" w14:textId="77777777" w:rsidR="00633D36" w:rsidRDefault="00633D36" w:rsidP="005E6D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Recibo</w:t>
            </w:r>
          </w:p>
          <w:p w14:paraId="37E5FE3C" w14:textId="77777777" w:rsidR="00633D36" w:rsidRDefault="00633D36" w:rsidP="005E6D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______________________________________________________</w:t>
            </w:r>
          </w:p>
          <w:p w14:paraId="0D570F67" w14:textId="77777777" w:rsidR="00633D36" w:rsidRPr="00633D36" w:rsidRDefault="00633D36" w:rsidP="005E6D1C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 _________________________</w:t>
            </w:r>
          </w:p>
        </w:tc>
      </w:tr>
    </w:tbl>
    <w:p w14:paraId="137691A2" w14:textId="77777777" w:rsidR="00633D36" w:rsidRDefault="00633D36" w:rsidP="00B65E46">
      <w:bookmarkStart w:id="0" w:name="_GoBack"/>
      <w:bookmarkEnd w:id="0"/>
    </w:p>
    <w:sectPr w:rsidR="00633D36" w:rsidSect="001E3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69E1"/>
    <w:multiLevelType w:val="multilevel"/>
    <w:tmpl w:val="570C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35A4C"/>
    <w:multiLevelType w:val="hybridMultilevel"/>
    <w:tmpl w:val="BF1C0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3780"/>
    <w:multiLevelType w:val="multilevel"/>
    <w:tmpl w:val="DAE8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D36"/>
    <w:rsid w:val="001722CA"/>
    <w:rsid w:val="001E39A1"/>
    <w:rsid w:val="0035778D"/>
    <w:rsid w:val="00633D36"/>
    <w:rsid w:val="0082705B"/>
    <w:rsid w:val="009B6AB0"/>
    <w:rsid w:val="00B65E46"/>
    <w:rsid w:val="00B9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03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D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D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3D36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633D3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63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ecoes@fl.ul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João Nuno Neto</cp:lastModifiedBy>
  <cp:revision>3</cp:revision>
  <dcterms:created xsi:type="dcterms:W3CDTF">2013-12-31T11:52:00Z</dcterms:created>
  <dcterms:modified xsi:type="dcterms:W3CDTF">2013-12-31T12:52:00Z</dcterms:modified>
</cp:coreProperties>
</file>